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1A6DB" w14:textId="77777777" w:rsidR="00457F4B" w:rsidRDefault="0004523D">
      <w:pPr>
        <w:pStyle w:val="Title"/>
      </w:pPr>
      <w:r>
        <w:t>OEMA AWARD NOMINATIONS</w:t>
      </w:r>
    </w:p>
    <w:p w14:paraId="770AC2FF" w14:textId="77777777" w:rsidR="00457F4B" w:rsidRDefault="00457F4B">
      <w:pPr>
        <w:jc w:val="center"/>
      </w:pPr>
    </w:p>
    <w:p w14:paraId="72E7AD9D" w14:textId="6A060497" w:rsidR="00AF3A8B" w:rsidRDefault="00457F4B">
      <w:r>
        <w:t xml:space="preserve">The Oklahoma Emergency Management Association presents awards on an annual basis in order to recognize those individuals who have made significant contributions to the emergency management field in Oklahoma.  Awards are presented at the </w:t>
      </w:r>
      <w:r w:rsidR="00603FD2">
        <w:t>202</w:t>
      </w:r>
      <w:r w:rsidR="00515A2C">
        <w:t>5</w:t>
      </w:r>
      <w:r>
        <w:t xml:space="preserve"> OEMA Conference.</w:t>
      </w:r>
    </w:p>
    <w:p w14:paraId="3CFC5F57" w14:textId="657EBF50" w:rsidR="00457F4B" w:rsidRPr="00AF3A8B" w:rsidRDefault="00397384">
      <w:r>
        <w:rPr>
          <w:b/>
          <w:color w:val="C00000"/>
        </w:rPr>
        <w:t xml:space="preserve">You must be a </w:t>
      </w:r>
      <w:r w:rsidR="00C02B50">
        <w:rPr>
          <w:b/>
          <w:color w:val="C00000"/>
        </w:rPr>
        <w:t xml:space="preserve">current </w:t>
      </w:r>
      <w:r>
        <w:rPr>
          <w:b/>
          <w:color w:val="C00000"/>
        </w:rPr>
        <w:t xml:space="preserve">OEMA member </w:t>
      </w:r>
      <w:r w:rsidR="00237946">
        <w:rPr>
          <w:b/>
          <w:color w:val="C00000"/>
        </w:rPr>
        <w:t xml:space="preserve">to submit a nomination. </w:t>
      </w:r>
      <w:r w:rsidR="006130B7">
        <w:rPr>
          <w:b/>
          <w:color w:val="C00000"/>
        </w:rPr>
        <w:t xml:space="preserve">We now have a total of nine award categories.  Please read through the descriptions carefully to select the one best for your candidates.  </w:t>
      </w:r>
    </w:p>
    <w:p w14:paraId="38E25776" w14:textId="77777777" w:rsidR="00457F4B" w:rsidRDefault="00457F4B"/>
    <w:p w14:paraId="5E420EF3" w14:textId="77777777" w:rsidR="003A0CAD" w:rsidRDefault="00AF3A8B" w:rsidP="008C09DF">
      <w:pPr>
        <w:rPr>
          <w:b/>
        </w:rPr>
      </w:pPr>
      <w:r>
        <w:t xml:space="preserve">These awards are especially important because the nominations come from peers.  </w:t>
      </w:r>
      <w:r w:rsidR="008C09DF">
        <w:t xml:space="preserve">Please take some time tell us about a person or project that deserves to be noticed.  </w:t>
      </w:r>
      <w:r w:rsidR="008C09DF">
        <w:rPr>
          <w:b/>
        </w:rPr>
        <w:t xml:space="preserve">Please use the attached application form to submit your nominations.  If additional space is needed, please attach to the application form.  You will be notified before the event if your nominee is to be honored.  </w:t>
      </w:r>
    </w:p>
    <w:p w14:paraId="27446C40" w14:textId="0F3AE1FB" w:rsidR="008C09DF" w:rsidRDefault="008C09DF" w:rsidP="008C09DF">
      <w:pPr>
        <w:rPr>
          <w:b/>
        </w:rPr>
      </w:pPr>
      <w:r>
        <w:rPr>
          <w:b/>
        </w:rPr>
        <w:t xml:space="preserve">Nominations </w:t>
      </w:r>
      <w:r w:rsidR="003352C5">
        <w:rPr>
          <w:b/>
        </w:rPr>
        <w:t>must</w:t>
      </w:r>
      <w:r>
        <w:rPr>
          <w:b/>
        </w:rPr>
        <w:t xml:space="preserve"> be submitted by </w:t>
      </w:r>
      <w:r w:rsidR="00603FD2">
        <w:rPr>
          <w:b/>
          <w:color w:val="FF0000"/>
        </w:rPr>
        <w:t xml:space="preserve">Friday </w:t>
      </w:r>
      <w:r w:rsidR="00D36B04">
        <w:rPr>
          <w:b/>
          <w:color w:val="FF0000"/>
        </w:rPr>
        <w:t>Jan</w:t>
      </w:r>
      <w:r w:rsidR="00762B6C">
        <w:rPr>
          <w:b/>
          <w:color w:val="FF0000"/>
        </w:rPr>
        <w:t xml:space="preserve">uary </w:t>
      </w:r>
      <w:r w:rsidR="009F0796">
        <w:rPr>
          <w:b/>
          <w:color w:val="FF0000"/>
        </w:rPr>
        <w:t>1</w:t>
      </w:r>
      <w:r w:rsidR="002C3A0D">
        <w:rPr>
          <w:b/>
          <w:color w:val="FF0000"/>
        </w:rPr>
        <w:t>7</w:t>
      </w:r>
      <w:r w:rsidR="00762B6C" w:rsidRPr="00762B6C">
        <w:rPr>
          <w:b/>
          <w:color w:val="FF0000"/>
          <w:vertAlign w:val="superscript"/>
        </w:rPr>
        <w:t>th</w:t>
      </w:r>
      <w:r w:rsidR="004D018D">
        <w:rPr>
          <w:b/>
          <w:color w:val="FF0000"/>
        </w:rPr>
        <w:t>, 2025,</w:t>
      </w:r>
      <w:r>
        <w:rPr>
          <w:b/>
        </w:rPr>
        <w:t xml:space="preserve"> to: </w:t>
      </w:r>
    </w:p>
    <w:p w14:paraId="06F9A347" w14:textId="77777777" w:rsidR="008C09DF" w:rsidRDefault="0050601D" w:rsidP="008C09DF">
      <w:pPr>
        <w:rPr>
          <w:b/>
        </w:rPr>
      </w:pPr>
      <w:r>
        <w:rPr>
          <w:b/>
        </w:rPr>
        <w:t xml:space="preserve">David Ball </w:t>
      </w:r>
    </w:p>
    <w:p w14:paraId="31F98DF8" w14:textId="62C56081" w:rsidR="008C09DF" w:rsidRDefault="00603FD2" w:rsidP="008C09DF">
      <w:pPr>
        <w:rPr>
          <w:b/>
        </w:rPr>
      </w:pPr>
      <w:r>
        <w:rPr>
          <w:b/>
        </w:rPr>
        <w:t>Oklahoma Department Emergency Management Homeland Security</w:t>
      </w:r>
    </w:p>
    <w:p w14:paraId="4DC83F41" w14:textId="62059670" w:rsidR="008C09DF" w:rsidRDefault="00871C01" w:rsidP="008C09DF">
      <w:pPr>
        <w:rPr>
          <w:b/>
        </w:rPr>
      </w:pPr>
      <w:r>
        <w:rPr>
          <w:b/>
        </w:rPr>
        <w:t>PO Box 53365</w:t>
      </w:r>
    </w:p>
    <w:p w14:paraId="162F8A7D" w14:textId="5968B87D" w:rsidR="008C09DF" w:rsidRDefault="00443FF3" w:rsidP="00556FB0">
      <w:pPr>
        <w:rPr>
          <w:b/>
        </w:rPr>
      </w:pPr>
      <w:r>
        <w:rPr>
          <w:b/>
        </w:rPr>
        <w:t xml:space="preserve">Oklahoma City, Oklahoma </w:t>
      </w:r>
      <w:r w:rsidR="004D018D">
        <w:rPr>
          <w:b/>
        </w:rPr>
        <w:t>73152-3365,</w:t>
      </w:r>
      <w:r>
        <w:rPr>
          <w:b/>
        </w:rPr>
        <w:t xml:space="preserve"> </w:t>
      </w:r>
      <w:r w:rsidR="0050601D">
        <w:rPr>
          <w:b/>
        </w:rPr>
        <w:t>or</w:t>
      </w:r>
      <w:r>
        <w:rPr>
          <w:b/>
        </w:rPr>
        <w:t xml:space="preserve">    </w:t>
      </w:r>
      <w:r w:rsidR="0050601D">
        <w:rPr>
          <w:b/>
        </w:rPr>
        <w:t xml:space="preserve">EMAIL: </w:t>
      </w:r>
      <w:hyperlink r:id="rId7" w:history="1">
        <w:r w:rsidRPr="00F75085">
          <w:rPr>
            <w:rStyle w:val="Hyperlink"/>
            <w:b/>
          </w:rPr>
          <w:t>david.ball@oem.ok.gov</w:t>
        </w:r>
      </w:hyperlink>
    </w:p>
    <w:p w14:paraId="7A815074" w14:textId="1D6C7EAE" w:rsidR="00443FF3" w:rsidRDefault="00443FF3" w:rsidP="00556FB0">
      <w:r>
        <w:rPr>
          <w:b/>
        </w:rPr>
        <w:t xml:space="preserve">Cell 405-802-6864 </w:t>
      </w:r>
    </w:p>
    <w:p w14:paraId="38E0AA23" w14:textId="77777777" w:rsidR="00457F4B" w:rsidRDefault="00457F4B"/>
    <w:p w14:paraId="1DEBDA8E" w14:textId="77777777" w:rsidR="00457F4B" w:rsidRDefault="00457F4B">
      <w:pPr>
        <w:rPr>
          <w:b/>
          <w:u w:val="single"/>
        </w:rPr>
      </w:pPr>
      <w:r>
        <w:rPr>
          <w:b/>
          <w:u w:val="single"/>
        </w:rPr>
        <w:t>Paid Director of the Year:</w:t>
      </w:r>
    </w:p>
    <w:p w14:paraId="7C2C4B41" w14:textId="77777777" w:rsidR="00457F4B" w:rsidRDefault="00457F4B">
      <w:r>
        <w:t>Presented to a paid EM director in recognition of his</w:t>
      </w:r>
      <w:r w:rsidR="0050601D">
        <w:t xml:space="preserve"> or her</w:t>
      </w:r>
      <w:r>
        <w:t xml:space="preserve"> outstanding work to better the profession.  Criteria to be considered includes advanced training, community relations, program development, successful management of a disaster and contributions to the profession.  </w:t>
      </w:r>
    </w:p>
    <w:p w14:paraId="4A4FFC5E" w14:textId="77777777" w:rsidR="00457F4B" w:rsidRDefault="00457F4B"/>
    <w:p w14:paraId="79917072" w14:textId="77777777" w:rsidR="00457F4B" w:rsidRDefault="00457F4B">
      <w:pPr>
        <w:rPr>
          <w:b/>
          <w:u w:val="single"/>
        </w:rPr>
      </w:pPr>
      <w:r>
        <w:rPr>
          <w:b/>
          <w:u w:val="single"/>
        </w:rPr>
        <w:t>Mickey Clarkson Award for Volunteer Director of the Year:</w:t>
      </w:r>
    </w:p>
    <w:p w14:paraId="5B93BE7F" w14:textId="77777777" w:rsidR="00457F4B" w:rsidRDefault="00457F4B">
      <w:r>
        <w:t xml:space="preserve">Presented to an unpaid EM director in recognition or their outstanding work to better the profession.  Criteria to be considered include advanced training, program development, </w:t>
      </w:r>
      <w:r w:rsidR="00944D80">
        <w:t>and successful</w:t>
      </w:r>
      <w:r>
        <w:t xml:space="preserve"> management of a disaster, community relations and contributions to the profession.</w:t>
      </w:r>
    </w:p>
    <w:p w14:paraId="4DFFFC5B" w14:textId="77777777" w:rsidR="00457F4B" w:rsidRDefault="00457F4B"/>
    <w:p w14:paraId="70811050" w14:textId="77777777" w:rsidR="00457F4B" w:rsidRDefault="00457F4B">
      <w:pPr>
        <w:rPr>
          <w:b/>
          <w:u w:val="single"/>
        </w:rPr>
      </w:pPr>
      <w:r>
        <w:rPr>
          <w:b/>
          <w:u w:val="single"/>
        </w:rPr>
        <w:t>Public Officials Award:</w:t>
      </w:r>
    </w:p>
    <w:p w14:paraId="225BC46D" w14:textId="77777777" w:rsidR="00457F4B" w:rsidRDefault="00457F4B">
      <w:r>
        <w:t>Recognize any elected or appointed public official in a city or county of Oklahoma who has given outstanding support to the emergency management program in their jurisdiction.  This award can be given to an individual or a board.</w:t>
      </w:r>
    </w:p>
    <w:p w14:paraId="358B4AB6" w14:textId="77777777" w:rsidR="009E2AAE" w:rsidRDefault="009E2AAE"/>
    <w:p w14:paraId="3BBDFC0A" w14:textId="77777777" w:rsidR="009E2AAE" w:rsidRPr="009E2AAE" w:rsidRDefault="009E2AAE">
      <w:pPr>
        <w:rPr>
          <w:b/>
          <w:u w:val="single"/>
        </w:rPr>
      </w:pPr>
      <w:r w:rsidRPr="009E2AAE">
        <w:rPr>
          <w:b/>
          <w:u w:val="single"/>
        </w:rPr>
        <w:t>Volunteer of the Year:</w:t>
      </w:r>
    </w:p>
    <w:p w14:paraId="027ACFE6" w14:textId="77777777" w:rsidR="009E2AAE" w:rsidRDefault="009E2AAE">
      <w:r>
        <w:t>Presented to an emergency management volunteer, not acting as an EM director, in recognition of his</w:t>
      </w:r>
      <w:r w:rsidR="0050601D">
        <w:t xml:space="preserve"> or her</w:t>
      </w:r>
      <w:r>
        <w:t xml:space="preserve"> outstanding work to better the profession.  Criteria to be considered includes advanced training, community relations, program development, participation in a disaster and exercise, and contributions to the department.</w:t>
      </w:r>
    </w:p>
    <w:p w14:paraId="3C8649E0" w14:textId="77777777" w:rsidR="00457F4B" w:rsidRDefault="00457F4B"/>
    <w:p w14:paraId="06CCED5F" w14:textId="77777777" w:rsidR="00457F4B" w:rsidRDefault="00457F4B">
      <w:pPr>
        <w:rPr>
          <w:b/>
          <w:u w:val="single"/>
        </w:rPr>
      </w:pPr>
      <w:r>
        <w:rPr>
          <w:b/>
          <w:u w:val="single"/>
        </w:rPr>
        <w:t>Outstanding Contributor to EM Award:</w:t>
      </w:r>
    </w:p>
    <w:p w14:paraId="7EBB1B91" w14:textId="77777777" w:rsidR="002C59AA" w:rsidRDefault="00457F4B">
      <w:r>
        <w:t>Presented to any person, paid or volunteer, but not serving as EM director, for their contribution in support of the field of emergency management.  This is a great opportunity to recognize tho</w:t>
      </w:r>
      <w:r w:rsidR="0050601D">
        <w:t>se individuals who contribute “Over and A</w:t>
      </w:r>
      <w:r>
        <w:t xml:space="preserve">bove” to our programs and the profession on a statewide basis. </w:t>
      </w:r>
    </w:p>
    <w:p w14:paraId="6B1D8382" w14:textId="77777777" w:rsidR="003A0CAD" w:rsidRDefault="003A0CAD"/>
    <w:p w14:paraId="664AF98D" w14:textId="77777777" w:rsidR="002C59AA" w:rsidRPr="003A0CAD" w:rsidRDefault="002C59AA" w:rsidP="002C59AA">
      <w:r w:rsidRPr="003A0CAD">
        <w:rPr>
          <w:b/>
          <w:u w:val="single"/>
        </w:rPr>
        <w:t>OEMA Lifetime Contribution Award</w:t>
      </w:r>
      <w:r w:rsidRPr="003A0CAD">
        <w:t>:</w:t>
      </w:r>
    </w:p>
    <w:p w14:paraId="655482A4" w14:textId="77777777" w:rsidR="002C59AA" w:rsidRPr="003A0CAD" w:rsidRDefault="002C59AA" w:rsidP="002C59AA">
      <w:r w:rsidRPr="003A0CAD">
        <w:t xml:space="preserve">This award was developed to recognize OEMA members who have worked tirelessly to advance </w:t>
      </w:r>
      <w:r w:rsidRPr="003A0CAD">
        <w:rPr>
          <w:b/>
        </w:rPr>
        <w:t>OEMA</w:t>
      </w:r>
      <w:r w:rsidRPr="003A0CAD">
        <w:t xml:space="preserve"> as an organization by expanding membership, being an advocate in OEMA’s behalf, </w:t>
      </w:r>
      <w:r w:rsidR="003A0CAD" w:rsidRPr="003A0CAD">
        <w:t xml:space="preserve">or </w:t>
      </w:r>
      <w:r w:rsidR="003A0CAD" w:rsidRPr="003A0CAD">
        <w:lastRenderedPageBreak/>
        <w:t xml:space="preserve">have </w:t>
      </w:r>
      <w:r w:rsidRPr="003A0CAD">
        <w:t xml:space="preserve">developed strong and dependable emergency management systems in their own jurisdictions, mentored other association members, and forged partnerships that advance emergency management across the state and nation.   Members receiving this award have gone above and beyond the call of their initial emergency management responsibilities and have made significant impacts on the Association and in the field of emergency management expanding over the course of time, in many cases spanning decades.  </w:t>
      </w:r>
    </w:p>
    <w:p w14:paraId="7624C769" w14:textId="77777777" w:rsidR="002C59AA" w:rsidRPr="003A0CAD" w:rsidRDefault="002C59AA" w:rsidP="002C59AA"/>
    <w:p w14:paraId="7C02EE51" w14:textId="77777777" w:rsidR="002C59AA" w:rsidRPr="003A0CAD" w:rsidRDefault="002C59AA" w:rsidP="002C59AA">
      <w:r w:rsidRPr="003A0CAD">
        <w:rPr>
          <w:b/>
          <w:u w:val="single"/>
        </w:rPr>
        <w:t xml:space="preserve">OEMA </w:t>
      </w:r>
      <w:r w:rsidR="004D3312" w:rsidRPr="003A0CAD">
        <w:rPr>
          <w:b/>
          <w:u w:val="single"/>
        </w:rPr>
        <w:t>Innovator</w:t>
      </w:r>
      <w:r w:rsidRPr="003A0CAD">
        <w:t>:</w:t>
      </w:r>
    </w:p>
    <w:p w14:paraId="177D9E47" w14:textId="77777777" w:rsidR="002C59AA" w:rsidRPr="003A0CAD" w:rsidRDefault="008C09DF" w:rsidP="002C59AA">
      <w:r w:rsidRPr="003A0CAD">
        <w:t>This is your chance to brag! Have you started an innovative program in your jurisdiction that you are very proud of?  Do you know an emergency manager who has come up with a brilliant idea that you thin</w:t>
      </w:r>
      <w:r w:rsidR="00731BBA">
        <w:t>k should be recognized?  It’s “Horn T</w:t>
      </w:r>
      <w:r w:rsidRPr="003A0CAD">
        <w:t xml:space="preserve">ooting” time, whether it’s your own horn, or someone else’s!  </w:t>
      </w:r>
      <w:r w:rsidR="002C59AA" w:rsidRPr="003A0CAD">
        <w:t>This award was developed to recognize the Emergency Management Director, Deputy Director, staff member or volunteer who has develop an emergency management related project that has significant impact in a community furthering the emergency management mission.  The annual recipient o</w:t>
      </w:r>
      <w:r w:rsidRPr="003A0CAD">
        <w:t>f this award will have played a</w:t>
      </w:r>
      <w:r w:rsidR="002C59AA" w:rsidRPr="003A0CAD">
        <w:t xml:space="preserve"> significant role in developing and administering the project.  </w:t>
      </w:r>
    </w:p>
    <w:p w14:paraId="492DBF37" w14:textId="77777777" w:rsidR="002C59AA" w:rsidRPr="003A0CAD" w:rsidRDefault="002C59AA" w:rsidP="002C59AA"/>
    <w:p w14:paraId="7B0D8E5F" w14:textId="77777777" w:rsidR="002C59AA" w:rsidRPr="003A0CAD" w:rsidRDefault="002C59AA" w:rsidP="002C59AA">
      <w:r w:rsidRPr="003A0CAD">
        <w:rPr>
          <w:b/>
          <w:u w:val="single"/>
        </w:rPr>
        <w:t>OEMA Good Neighbor Award</w:t>
      </w:r>
      <w:r w:rsidR="004D3312" w:rsidRPr="003A0CAD">
        <w:rPr>
          <w:b/>
          <w:u w:val="single"/>
        </w:rPr>
        <w:t>:</w:t>
      </w:r>
    </w:p>
    <w:p w14:paraId="521BDA35" w14:textId="77777777" w:rsidR="002C59AA" w:rsidRPr="003A0CAD" w:rsidRDefault="002C59AA" w:rsidP="002C59AA">
      <w:r w:rsidRPr="003A0CAD">
        <w:t>This award was developed to recognize the Emergency Management Director, Deputy Director, staff person, or volunteer who provided exemplary assista</w:t>
      </w:r>
      <w:r w:rsidR="00F408FD" w:rsidRPr="003A0CAD">
        <w:t xml:space="preserve">nce to </w:t>
      </w:r>
      <w:r w:rsidR="004D3312" w:rsidRPr="003A0CAD">
        <w:t xml:space="preserve">a </w:t>
      </w:r>
      <w:r w:rsidR="00F408FD" w:rsidRPr="003A0CAD">
        <w:t>neighboring jurisdiction or emergency manager</w:t>
      </w:r>
      <w:r w:rsidRPr="003A0CAD">
        <w:t xml:space="preserve">.  </w:t>
      </w:r>
      <w:r w:rsidR="00F408FD" w:rsidRPr="003A0CAD">
        <w:t xml:space="preserve">Whether by assisting during a disaster event, or in the day to day activities of emergency management, this person has shared his or her experience </w:t>
      </w:r>
      <w:r w:rsidR="004D3312" w:rsidRPr="003A0CAD">
        <w:t xml:space="preserve">and expertise with </w:t>
      </w:r>
      <w:r w:rsidR="00F408FD" w:rsidRPr="003A0CAD">
        <w:t>others across the State.</w:t>
      </w:r>
      <w:r w:rsidR="004D3312" w:rsidRPr="003A0CAD">
        <w:t xml:space="preserve"> </w:t>
      </w:r>
      <w:r w:rsidR="00F408FD" w:rsidRPr="003A0CAD">
        <w:t xml:space="preserve"> </w:t>
      </w:r>
      <w:r w:rsidR="004D3312" w:rsidRPr="003A0CAD">
        <w:t>Emergency Management is all about providing critical resources when they are needed.</w:t>
      </w:r>
      <w:r w:rsidRPr="003A0CAD">
        <w:t xml:space="preserve"> The person receiving this award will have provide</w:t>
      </w:r>
      <w:r w:rsidR="004D3312" w:rsidRPr="003A0CAD">
        <w:t>d</w:t>
      </w:r>
      <w:r w:rsidRPr="003A0CAD">
        <w:t xml:space="preserve"> the right help at the right time</w:t>
      </w:r>
      <w:r w:rsidR="004D3312" w:rsidRPr="003A0CAD">
        <w:t>,</w:t>
      </w:r>
      <w:r w:rsidRPr="003A0CAD">
        <w:t xml:space="preserve"> </w:t>
      </w:r>
      <w:r w:rsidR="004D3312" w:rsidRPr="003A0CAD">
        <w:t>having significant impact on another emergency manager’s program</w:t>
      </w:r>
      <w:r w:rsidRPr="003A0CAD">
        <w:t xml:space="preserve">.  </w:t>
      </w:r>
    </w:p>
    <w:p w14:paraId="118EFB4C" w14:textId="77777777" w:rsidR="00457F4B" w:rsidRDefault="00457F4B">
      <w:r>
        <w:t xml:space="preserve"> </w:t>
      </w:r>
    </w:p>
    <w:p w14:paraId="354B567F" w14:textId="77777777" w:rsidR="00782BF6" w:rsidRPr="00782BF6" w:rsidRDefault="00782BF6" w:rsidP="00782BF6">
      <w:pPr>
        <w:rPr>
          <w:b/>
          <w:szCs w:val="24"/>
          <w:u w:val="single"/>
        </w:rPr>
      </w:pPr>
      <w:r w:rsidRPr="00782BF6">
        <w:rPr>
          <w:b/>
          <w:szCs w:val="24"/>
          <w:u w:val="single"/>
        </w:rPr>
        <w:t>ODEM Bridge Builder Award:</w:t>
      </w:r>
    </w:p>
    <w:p w14:paraId="26420F58" w14:textId="77777777" w:rsidR="00782BF6" w:rsidRPr="00782BF6" w:rsidRDefault="00782BF6" w:rsidP="00782BF6">
      <w:pPr>
        <w:rPr>
          <w:szCs w:val="24"/>
        </w:rPr>
      </w:pPr>
      <w:r w:rsidRPr="00782BF6">
        <w:rPr>
          <w:szCs w:val="24"/>
        </w:rPr>
        <w:t xml:space="preserve">This award is presented to the Oklahoma Department of Emergency Management employee who demonstrates exceptional leadership, compassion, and cooperation in coordinating with local emergency managers to further the mission of emergency management in Oklahoma.  The person receiving this award may assist the local emergency management community in area coordination, training, mitigation, disaster exercises, public information, preparing plans, disaster recovery or other facets of emergency management.  As important as the help itself, the person receiving this award has won the heart appreciation of the Oklahoma Emergency Management Association by the manner in which they helped us in a time of need.  </w:t>
      </w:r>
    </w:p>
    <w:p w14:paraId="4F536834" w14:textId="77777777" w:rsidR="00782BF6" w:rsidRPr="00782BF6" w:rsidRDefault="00782BF6" w:rsidP="00782BF6">
      <w:pPr>
        <w:rPr>
          <w:szCs w:val="24"/>
        </w:rPr>
      </w:pPr>
    </w:p>
    <w:p w14:paraId="4DD1666F" w14:textId="77777777" w:rsidR="00AB2D2A" w:rsidRPr="00AB2D2A" w:rsidRDefault="00AB2D2A" w:rsidP="00AB2D2A"/>
    <w:p w14:paraId="75539E77" w14:textId="77777777" w:rsidR="00556FB0" w:rsidRDefault="00556FB0" w:rsidP="00556FB0"/>
    <w:p w14:paraId="23F33BE2" w14:textId="77777777" w:rsidR="00AB2D2A" w:rsidRDefault="00AB2D2A" w:rsidP="00556FB0"/>
    <w:p w14:paraId="454D224C" w14:textId="77777777" w:rsidR="00AB2D2A" w:rsidRPr="00556FB0" w:rsidRDefault="00AB2D2A" w:rsidP="00AB2D2A">
      <w:pPr>
        <w:rPr>
          <w:b/>
          <w:i/>
          <w:sz w:val="36"/>
          <w:szCs w:val="36"/>
        </w:rPr>
      </w:pPr>
      <w:r w:rsidRPr="00556FB0">
        <w:rPr>
          <w:b/>
          <w:i/>
          <w:sz w:val="36"/>
          <w:szCs w:val="36"/>
        </w:rPr>
        <w:t xml:space="preserve">Please see next page for application.  </w:t>
      </w:r>
      <w:r w:rsidR="00782BF6">
        <w:rPr>
          <w:b/>
          <w:i/>
          <w:sz w:val="36"/>
          <w:szCs w:val="36"/>
        </w:rPr>
        <w:t xml:space="preserve"> Remember that the </w:t>
      </w:r>
      <w:r w:rsidR="00BE467F">
        <w:rPr>
          <w:b/>
          <w:i/>
          <w:sz w:val="36"/>
          <w:szCs w:val="36"/>
        </w:rPr>
        <w:t xml:space="preserve">Awards Committee makes the selections based solely on the information you provide.  </w:t>
      </w:r>
      <w:r w:rsidR="00BE467F" w:rsidRPr="00925238">
        <w:rPr>
          <w:b/>
          <w:i/>
          <w:color w:val="FF0000"/>
          <w:sz w:val="36"/>
          <w:szCs w:val="36"/>
          <w:u w:val="single"/>
        </w:rPr>
        <w:t xml:space="preserve">The more detail and supporting documents you can include will help the committee come to a decision.  </w:t>
      </w:r>
      <w:r w:rsidR="00BE467F">
        <w:rPr>
          <w:b/>
          <w:i/>
          <w:sz w:val="36"/>
          <w:szCs w:val="36"/>
        </w:rPr>
        <w:t>Thanks!</w:t>
      </w:r>
    </w:p>
    <w:p w14:paraId="3B29853E" w14:textId="77777777" w:rsidR="00AB2D2A" w:rsidRDefault="00AB2D2A" w:rsidP="00556FB0"/>
    <w:p w14:paraId="42E967E0" w14:textId="77777777" w:rsidR="00556FB0" w:rsidRDefault="00556FB0" w:rsidP="00556FB0"/>
    <w:p w14:paraId="0F42D9BD" w14:textId="77777777" w:rsidR="00782BF6" w:rsidRDefault="00782BF6" w:rsidP="00556FB0"/>
    <w:p w14:paraId="12A7E794" w14:textId="77777777" w:rsidR="00782BF6" w:rsidRDefault="00782BF6" w:rsidP="00556FB0"/>
    <w:p w14:paraId="4E6BC9EB" w14:textId="77777777" w:rsidR="00782BF6" w:rsidRDefault="00782BF6" w:rsidP="00556FB0"/>
    <w:p w14:paraId="182E1C35" w14:textId="77777777" w:rsidR="00782BF6" w:rsidRDefault="00782BF6" w:rsidP="00556FB0"/>
    <w:p w14:paraId="3BFCDCF2" w14:textId="77777777" w:rsidR="00782BF6" w:rsidRDefault="00782BF6" w:rsidP="00556FB0"/>
    <w:p w14:paraId="6EB4F286" w14:textId="77777777" w:rsidR="00457F4B" w:rsidRDefault="00457F4B">
      <w:pPr>
        <w:pStyle w:val="Heading1"/>
      </w:pPr>
      <w:r>
        <w:t>OEMA AWARD APPLICATION</w:t>
      </w:r>
    </w:p>
    <w:p w14:paraId="2EC8EAE1" w14:textId="77777777" w:rsidR="00457F4B" w:rsidRDefault="00457F4B">
      <w:pPr>
        <w:jc w:val="center"/>
      </w:pPr>
    </w:p>
    <w:p w14:paraId="6CE7784D" w14:textId="6A0597F0" w:rsidR="00457F4B" w:rsidRDefault="00457F4B">
      <w:pPr>
        <w:pStyle w:val="BodyText"/>
      </w:pPr>
      <w:r>
        <w:t>Please complete the application below to submit you</w:t>
      </w:r>
      <w:r w:rsidR="009A14AB">
        <w:t xml:space="preserve">r nomination for one of the </w:t>
      </w:r>
      <w:r w:rsidR="003A0B37">
        <w:t xml:space="preserve">nine </w:t>
      </w:r>
      <w:r>
        <w:t xml:space="preserve">categories to be honored during the </w:t>
      </w:r>
      <w:r w:rsidR="00603FD2">
        <w:t>202</w:t>
      </w:r>
      <w:r w:rsidR="00C42363">
        <w:t>5</w:t>
      </w:r>
      <w:r w:rsidR="00603FD2">
        <w:t xml:space="preserve"> </w:t>
      </w:r>
      <w:r>
        <w:t xml:space="preserve">OEMA Conference.  </w:t>
      </w:r>
    </w:p>
    <w:p w14:paraId="06FF1584" w14:textId="77777777" w:rsidR="00457F4B" w:rsidRDefault="00457F4B">
      <w:pPr>
        <w:jc w:val="center"/>
        <w:rPr>
          <w:i/>
        </w:rPr>
      </w:pPr>
    </w:p>
    <w:p w14:paraId="02E92008" w14:textId="77777777" w:rsidR="00457F4B" w:rsidRDefault="00D947EF">
      <w:r>
        <w:t>Your</w:t>
      </w:r>
      <w:r w:rsidR="00457F4B">
        <w:t xml:space="preserve"> Name:____________________________  </w:t>
      </w:r>
      <w:r w:rsidR="00457F4B">
        <w:tab/>
      </w:r>
      <w:r>
        <w:t xml:space="preserve">  Your </w:t>
      </w:r>
      <w:r w:rsidR="00457F4B">
        <w:t>Jurisdiction____________________</w:t>
      </w:r>
    </w:p>
    <w:p w14:paraId="447E736D" w14:textId="77777777" w:rsidR="00F11191" w:rsidRDefault="00F11191">
      <w:r>
        <w:t>Your Contact Number:__________________________________________________________</w:t>
      </w:r>
    </w:p>
    <w:p w14:paraId="421EEFFF" w14:textId="77777777" w:rsidR="00512EDE" w:rsidRDefault="00512EDE">
      <w:r>
        <w:t>Your Email Address: ___________________________________________________________</w:t>
      </w:r>
    </w:p>
    <w:p w14:paraId="37E9DA7C" w14:textId="77777777" w:rsidR="00457F4B" w:rsidRDefault="00457F4B"/>
    <w:p w14:paraId="216FA083" w14:textId="77777777" w:rsidR="00457F4B" w:rsidRDefault="00457F4B">
      <w:r>
        <w:t>Nominee’s Name: ______________________________________________________________</w:t>
      </w:r>
    </w:p>
    <w:p w14:paraId="526D96C8" w14:textId="77777777" w:rsidR="00457F4B" w:rsidRDefault="00457F4B"/>
    <w:p w14:paraId="513E64A6" w14:textId="77777777" w:rsidR="00457F4B" w:rsidRDefault="00457F4B">
      <w:r>
        <w:t>Nominee’s Jurisdiction: __________________________________________________________</w:t>
      </w:r>
    </w:p>
    <w:p w14:paraId="61A82705" w14:textId="77777777" w:rsidR="00457F4B" w:rsidRDefault="00457F4B"/>
    <w:p w14:paraId="0AEDC82E" w14:textId="77777777" w:rsidR="00457F4B" w:rsidRDefault="00556FB0">
      <w:r>
        <w:t xml:space="preserve">I am nominating this person for </w:t>
      </w:r>
      <w:r w:rsidR="00457F4B">
        <w:t>(please select one)</w:t>
      </w:r>
      <w:r>
        <w:t>:</w:t>
      </w:r>
    </w:p>
    <w:p w14:paraId="5F254CA0" w14:textId="77777777" w:rsidR="00457F4B" w:rsidRDefault="00457F4B"/>
    <w:p w14:paraId="34F96DA4" w14:textId="77777777" w:rsidR="00457F4B" w:rsidRDefault="00457F4B">
      <w:r>
        <w:t>___  Paid Director of the Year</w:t>
      </w:r>
      <w:r>
        <w:tab/>
      </w:r>
      <w:r>
        <w:tab/>
      </w:r>
      <w:r>
        <w:tab/>
      </w:r>
      <w:r w:rsidR="009E2AAE">
        <w:tab/>
      </w:r>
      <w:r>
        <w:t>___  Outstanding Contributor to EM</w:t>
      </w:r>
    </w:p>
    <w:p w14:paraId="5FF00C69" w14:textId="77777777" w:rsidR="00457F4B" w:rsidRDefault="00457F4B">
      <w:r>
        <w:tab/>
      </w:r>
      <w:r>
        <w:tab/>
      </w:r>
    </w:p>
    <w:p w14:paraId="1718FE33" w14:textId="77777777" w:rsidR="009E2AAE" w:rsidRDefault="00457F4B">
      <w:r>
        <w:t>___  Mickey Clarkson Award for Volunteer Director</w:t>
      </w:r>
      <w:r w:rsidR="009E2AAE">
        <w:tab/>
        <w:t>___  Volunteer of the Year</w:t>
      </w:r>
      <w:r>
        <w:t xml:space="preserve"> </w:t>
      </w:r>
      <w:r>
        <w:tab/>
      </w:r>
    </w:p>
    <w:p w14:paraId="34DCAD24" w14:textId="77777777" w:rsidR="009E2AAE" w:rsidRDefault="009E2AAE"/>
    <w:p w14:paraId="10EB03EA" w14:textId="77777777" w:rsidR="00457F4B" w:rsidRDefault="00457F4B">
      <w:r>
        <w:t>___  Public Officials Award</w:t>
      </w:r>
      <w:r w:rsidR="00556FB0">
        <w:tab/>
      </w:r>
      <w:r w:rsidR="00556FB0">
        <w:tab/>
      </w:r>
      <w:r w:rsidR="00556FB0">
        <w:tab/>
      </w:r>
      <w:r w:rsidR="00556FB0">
        <w:tab/>
      </w:r>
      <w:r w:rsidR="00556FB0">
        <w:tab/>
        <w:t>___  Good Neighbor Award</w:t>
      </w:r>
    </w:p>
    <w:p w14:paraId="2301E693" w14:textId="77777777" w:rsidR="00556FB0" w:rsidRDefault="00556FB0"/>
    <w:p w14:paraId="1AF76295" w14:textId="77777777" w:rsidR="00556FB0" w:rsidRDefault="00556FB0">
      <w:r>
        <w:t>___  OEMA Innovator</w:t>
      </w:r>
      <w:r>
        <w:tab/>
      </w:r>
      <w:r>
        <w:tab/>
      </w:r>
      <w:r>
        <w:tab/>
      </w:r>
      <w:r>
        <w:tab/>
      </w:r>
      <w:r>
        <w:tab/>
        <w:t>___  OEMA Lifetime Contribution</w:t>
      </w:r>
    </w:p>
    <w:p w14:paraId="1F8DA50E" w14:textId="77777777" w:rsidR="00BE467F" w:rsidRDefault="00BE467F"/>
    <w:p w14:paraId="1801C309" w14:textId="77777777" w:rsidR="00BE467F" w:rsidRDefault="00BE467F">
      <w:r>
        <w:t>___  ODEM Bridge-Builder Award</w:t>
      </w:r>
    </w:p>
    <w:p w14:paraId="16A3E58C" w14:textId="77777777" w:rsidR="00457F4B" w:rsidRDefault="00457F4B"/>
    <w:p w14:paraId="28A9E4F5" w14:textId="77777777" w:rsidR="00457F4B" w:rsidRPr="00BC2405" w:rsidRDefault="00457F4B">
      <w:pPr>
        <w:rPr>
          <w:b/>
        </w:rPr>
      </w:pPr>
      <w:r>
        <w:t>Using the space below, please describe the contributions your nominee has made to Oklahoma’s emergency management program.  What makes this individual outstanding and deserving of this honor?</w:t>
      </w:r>
      <w:r w:rsidR="0004523D">
        <w:t xml:space="preserve">  </w:t>
      </w:r>
      <w:r w:rsidR="00F02637" w:rsidRPr="00BC2405">
        <w:rPr>
          <w:b/>
        </w:rPr>
        <w:t>Please</w:t>
      </w:r>
      <w:r w:rsidR="0004523D" w:rsidRPr="00BC2405">
        <w:rPr>
          <w:b/>
        </w:rPr>
        <w:t xml:space="preserve"> </w:t>
      </w:r>
      <w:r w:rsidR="00722854" w:rsidRPr="00BC2405">
        <w:rPr>
          <w:b/>
        </w:rPr>
        <w:t xml:space="preserve">attach </w:t>
      </w:r>
      <w:r w:rsidR="00F02637" w:rsidRPr="00BC2405">
        <w:rPr>
          <w:b/>
        </w:rPr>
        <w:t>all</w:t>
      </w:r>
      <w:r w:rsidR="00722854" w:rsidRPr="00BC2405">
        <w:rPr>
          <w:b/>
        </w:rPr>
        <w:t xml:space="preserve"> supporting documents, </w:t>
      </w:r>
      <w:r w:rsidR="00F02637" w:rsidRPr="00BC2405">
        <w:rPr>
          <w:b/>
        </w:rPr>
        <w:t xml:space="preserve">including </w:t>
      </w:r>
      <w:r w:rsidR="00722854" w:rsidRPr="00BC2405">
        <w:rPr>
          <w:b/>
        </w:rPr>
        <w:t xml:space="preserve">news clippings, </w:t>
      </w:r>
      <w:r w:rsidR="00F02637" w:rsidRPr="00BC2405">
        <w:rPr>
          <w:b/>
        </w:rPr>
        <w:t>certificates</w:t>
      </w:r>
      <w:r w:rsidR="00722854" w:rsidRPr="00BC2405">
        <w:rPr>
          <w:b/>
        </w:rPr>
        <w:t>, etc.</w:t>
      </w:r>
    </w:p>
    <w:p w14:paraId="18C14E38" w14:textId="77777777" w:rsidR="00457F4B" w:rsidRDefault="00457F4B"/>
    <w:p w14:paraId="4AE26B32" w14:textId="507AB172" w:rsidR="00457F4B" w:rsidRDefault="00457F4B">
      <w:pPr>
        <w:spacing w:line="360" w:lineRule="auto"/>
      </w:pPr>
      <w: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00BE467F">
        <w:t>___________</w:t>
      </w:r>
      <w:r>
        <w:t>___________________________________________________________________</w:t>
      </w:r>
    </w:p>
    <w:p w14:paraId="0DF63789" w14:textId="17A75E82" w:rsidR="00D80704" w:rsidRDefault="00D80704">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E2E17">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D80704" w:rsidSect="009E2AAE">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AAE"/>
    <w:rsid w:val="0004523D"/>
    <w:rsid w:val="001F0E93"/>
    <w:rsid w:val="00237946"/>
    <w:rsid w:val="00267207"/>
    <w:rsid w:val="002C3A0D"/>
    <w:rsid w:val="002C59AA"/>
    <w:rsid w:val="002C7BA5"/>
    <w:rsid w:val="003352C5"/>
    <w:rsid w:val="00372152"/>
    <w:rsid w:val="00384BEB"/>
    <w:rsid w:val="00397384"/>
    <w:rsid w:val="003A0B37"/>
    <w:rsid w:val="003A0CAD"/>
    <w:rsid w:val="003D3E31"/>
    <w:rsid w:val="00443B9A"/>
    <w:rsid w:val="00443FF3"/>
    <w:rsid w:val="00457F4B"/>
    <w:rsid w:val="004C7580"/>
    <w:rsid w:val="004D018D"/>
    <w:rsid w:val="004D3312"/>
    <w:rsid w:val="0050601D"/>
    <w:rsid w:val="00512EDE"/>
    <w:rsid w:val="00515A2C"/>
    <w:rsid w:val="00556FB0"/>
    <w:rsid w:val="00566AA8"/>
    <w:rsid w:val="005E17F7"/>
    <w:rsid w:val="00603FD2"/>
    <w:rsid w:val="006130B7"/>
    <w:rsid w:val="00722854"/>
    <w:rsid w:val="00731BBA"/>
    <w:rsid w:val="00762B6C"/>
    <w:rsid w:val="00782BF6"/>
    <w:rsid w:val="00871C01"/>
    <w:rsid w:val="008C09DF"/>
    <w:rsid w:val="00925238"/>
    <w:rsid w:val="00944D80"/>
    <w:rsid w:val="00972F22"/>
    <w:rsid w:val="009A14AB"/>
    <w:rsid w:val="009A3BA1"/>
    <w:rsid w:val="009E2AAE"/>
    <w:rsid w:val="009E2E17"/>
    <w:rsid w:val="009F0796"/>
    <w:rsid w:val="00A26F36"/>
    <w:rsid w:val="00AB2D2A"/>
    <w:rsid w:val="00AF3A8B"/>
    <w:rsid w:val="00BA7521"/>
    <w:rsid w:val="00BC2405"/>
    <w:rsid w:val="00BE467F"/>
    <w:rsid w:val="00C02B50"/>
    <w:rsid w:val="00C27FE9"/>
    <w:rsid w:val="00C42363"/>
    <w:rsid w:val="00C82B6C"/>
    <w:rsid w:val="00D07075"/>
    <w:rsid w:val="00D36B04"/>
    <w:rsid w:val="00D80704"/>
    <w:rsid w:val="00D82F72"/>
    <w:rsid w:val="00D947EF"/>
    <w:rsid w:val="00DA205D"/>
    <w:rsid w:val="00DD754C"/>
    <w:rsid w:val="00DE42B2"/>
    <w:rsid w:val="00E07431"/>
    <w:rsid w:val="00E57896"/>
    <w:rsid w:val="00E602D7"/>
    <w:rsid w:val="00F02637"/>
    <w:rsid w:val="00F11191"/>
    <w:rsid w:val="00F408FD"/>
    <w:rsid w:val="00F61A94"/>
    <w:rsid w:val="00FB0EA9"/>
    <w:rsid w:val="00FE3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BE5695"/>
  <w15:docId w15:val="{F2C3E283-AC6D-4600-915D-DB19422D5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44"/>
    </w:rPr>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6"/>
    </w:rPr>
  </w:style>
  <w:style w:type="paragraph" w:styleId="BodyText">
    <w:name w:val="Body Text"/>
    <w:basedOn w:val="Normal"/>
    <w:pPr>
      <w:jc w:val="center"/>
    </w:pPr>
    <w:rPr>
      <w:i/>
    </w:rPr>
  </w:style>
  <w:style w:type="character" w:styleId="Hyperlink">
    <w:name w:val="Hyperlink"/>
    <w:basedOn w:val="DefaultParagraphFont"/>
    <w:uiPriority w:val="99"/>
    <w:unhideWhenUsed/>
    <w:rsid w:val="00443FF3"/>
    <w:rPr>
      <w:color w:val="0000FF" w:themeColor="hyperlink"/>
      <w:u w:val="single"/>
    </w:rPr>
  </w:style>
  <w:style w:type="character" w:styleId="UnresolvedMention">
    <w:name w:val="Unresolved Mention"/>
    <w:basedOn w:val="DefaultParagraphFont"/>
    <w:uiPriority w:val="99"/>
    <w:semiHidden/>
    <w:unhideWhenUsed/>
    <w:rsid w:val="00443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572656">
      <w:bodyDiv w:val="1"/>
      <w:marLeft w:val="0"/>
      <w:marRight w:val="0"/>
      <w:marTop w:val="0"/>
      <w:marBottom w:val="0"/>
      <w:divBdr>
        <w:top w:val="none" w:sz="0" w:space="0" w:color="auto"/>
        <w:left w:val="none" w:sz="0" w:space="0" w:color="auto"/>
        <w:bottom w:val="none" w:sz="0" w:space="0" w:color="auto"/>
        <w:right w:val="none" w:sz="0" w:space="0" w:color="auto"/>
      </w:divBdr>
    </w:div>
    <w:div w:id="130739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david.ball@oem.ok.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D585E331E30940A4DF5963EA5B4F7E" ma:contentTypeVersion="12" ma:contentTypeDescription="Create a new document." ma:contentTypeScope="" ma:versionID="687e5bd29caf525e10f34978ff4657b5">
  <xsd:schema xmlns:xsd="http://www.w3.org/2001/XMLSchema" xmlns:xs="http://www.w3.org/2001/XMLSchema" xmlns:p="http://schemas.microsoft.com/office/2006/metadata/properties" xmlns:ns3="0df71a74-9a2c-4ddc-8dc3-3d599b32d478" xmlns:ns4="7883ee11-504a-4721-937a-f3cfb4d8e6a1" targetNamespace="http://schemas.microsoft.com/office/2006/metadata/properties" ma:root="true" ma:fieldsID="0d84df0a33457d2a362ac1e5fa8f7844" ns3:_="" ns4:_="">
    <xsd:import namespace="0df71a74-9a2c-4ddc-8dc3-3d599b32d478"/>
    <xsd:import namespace="7883ee11-504a-4721-937a-f3cfb4d8e6a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f71a74-9a2c-4ddc-8dc3-3d599b32d47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83ee11-504a-4721-937a-f3cfb4d8e6a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245F93-A37F-4D78-94AB-945D382DE2C9}">
  <ds:schemaRefs>
    <ds:schemaRef ds:uri="http://schemas.microsoft.com/sharepoint/v3/contenttype/forms"/>
  </ds:schemaRefs>
</ds:datastoreItem>
</file>

<file path=customXml/itemProps2.xml><?xml version="1.0" encoding="utf-8"?>
<ds:datastoreItem xmlns:ds="http://schemas.openxmlformats.org/officeDocument/2006/customXml" ds:itemID="{0EB86B35-989E-461D-BB61-52A953C3C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f71a74-9a2c-4ddc-8dc3-3d599b32d478"/>
    <ds:schemaRef ds:uri="7883ee11-504a-4721-937a-f3cfb4d8e6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CA1644-8313-43B6-8A27-5DA786D2231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1593</Words>
  <Characters>9081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OEMA AWARDS PRESENTED</vt:lpstr>
    </vt:vector>
  </TitlesOfParts>
  <Company>City of Ponca City</Company>
  <LinksUpToDate>false</LinksUpToDate>
  <CharactersWithSpaces>10653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OEMA AWARDS PRESENTED</dc:title>
  <dc:creator>PC-178</dc:creator>
  <cp:lastModifiedBy>Ethan Feidler</cp:lastModifiedBy>
  <cp:revision>2</cp:revision>
  <dcterms:created xsi:type="dcterms:W3CDTF">2024-11-21T15:03:00Z</dcterms:created>
  <dcterms:modified xsi:type="dcterms:W3CDTF">2024-11-21T15:03:00Z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0x01010070D585E331E30940A4DF5963EA5B4F7E</vt:lpwstr>
  </property>
</Properties>
</file>